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8CD5" w14:textId="605DA632" w:rsidR="009E3C65" w:rsidRDefault="009E3C65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  <w:r>
        <w:rPr>
          <w:rFonts w:ascii="UD デジタル 教科書体 NP-R" w:eastAsia="UD デジタル 教科書体 NP-R" w:hAnsi="BIZ UDP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429B35" wp14:editId="222B1146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391275" cy="1276350"/>
                <wp:effectExtent l="0" t="0" r="952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1276350"/>
                          <a:chOff x="0" y="0"/>
                          <a:chExt cx="1581374" cy="591671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1581374" cy="591671"/>
                            <a:chOff x="0" y="0"/>
                            <a:chExt cx="1581374" cy="591671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0" y="10758"/>
                              <a:ext cx="602428" cy="580913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楕円 10"/>
                          <wps:cNvSpPr/>
                          <wps:spPr>
                            <a:xfrm>
                              <a:off x="978946" y="0"/>
                              <a:ext cx="602428" cy="580913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楕円 11"/>
                          <wps:cNvSpPr/>
                          <wps:spPr>
                            <a:xfrm>
                              <a:off x="462579" y="10758"/>
                              <a:ext cx="602428" cy="580913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86061" y="66563"/>
                            <a:ext cx="141047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8D052" w14:textId="77777777" w:rsidR="0028406A" w:rsidRPr="0028406A" w:rsidRDefault="0028406A" w:rsidP="00A85C04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BIZ UDPゴシック"/>
                                  <w:sz w:val="44"/>
                                  <w:szCs w:val="44"/>
                                </w:rPr>
                              </w:pPr>
                              <w:r w:rsidRPr="0028406A">
                                <w:rPr>
                                  <w:rFonts w:ascii="UD デジタル 教科書体 NP-R" w:eastAsia="UD デジタル 教科書体 NP-R" w:hAnsi="BIZ UDPゴシック" w:hint="eastAsia"/>
                                  <w:sz w:val="44"/>
                                  <w:szCs w:val="44"/>
                                </w:rPr>
                                <w:t xml:space="preserve">岡崎市介護に関する入門的研修　</w:t>
                              </w:r>
                            </w:p>
                            <w:p w14:paraId="339B54DC" w14:textId="1823A836" w:rsidR="00A85C04" w:rsidRPr="0028406A" w:rsidRDefault="00A85C04" w:rsidP="00A85C04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BIZ UDPゴシック"/>
                                  <w:sz w:val="44"/>
                                  <w:szCs w:val="44"/>
                                </w:rPr>
                              </w:pPr>
                              <w:r w:rsidRPr="0028406A">
                                <w:rPr>
                                  <w:rFonts w:ascii="UD デジタル 教科書体 NP-R" w:eastAsia="UD デジタル 教科書体 NP-R" w:hAnsi="BIZ UDPゴシック" w:hint="eastAsia"/>
                                  <w:sz w:val="44"/>
                                  <w:szCs w:val="44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29B35" id="グループ化 13" o:spid="_x0000_s1026" style="position:absolute;left:0;text-align:left;margin-left:452.05pt;margin-top:-.2pt;width:503.25pt;height:100.5pt;z-index:251673600;mso-position-horizontal:right;mso-position-horizontal-relative:margin;mso-width-relative:margin;mso-height-relative:margin" coordsize="15813,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">
                <v:group id="グループ化 12" o:spid="_x0000_s1027" style="position:absolute;width:15813;height:5916" coordsize="15813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楕円 9" o:spid="_x0000_s1028" style="position:absolute;top:107;width:6024;height:5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" fillcolor="yellow" stroked="f" strokeweight="1pt">
                    <v:stroke joinstyle="miter"/>
                  </v:oval>
                  <v:oval id="楕円 10" o:spid="_x0000_s1029" style="position:absolute;left:9789;width:6024;height:5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" fillcolor="yellow" stroked="f" strokeweight="1pt">
                    <v:stroke joinstyle="miter"/>
                  </v:oval>
                  <v:oval id="楕円 11" o:spid="_x0000_s1030" style="position:absolute;left:4625;top:107;width:6025;height:5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" fillcolor="yellow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1" type="#_x0000_t202" style="position:absolute;left:860;top:665;width:1410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AF8D052" w14:textId="77777777" w:rsidR="0028406A" w:rsidRPr="0028406A" w:rsidRDefault="0028406A" w:rsidP="00A85C04">
                        <w:pPr>
                          <w:jc w:val="center"/>
                          <w:rPr>
                            <w:rFonts w:ascii="UD デジタル 教科書体 NP-R" w:eastAsia="UD デジタル 教科書体 NP-R" w:hAnsi="BIZ UDPゴシック"/>
                            <w:sz w:val="44"/>
                            <w:szCs w:val="44"/>
                          </w:rPr>
                        </w:pPr>
                        <w:r w:rsidRPr="0028406A">
                          <w:rPr>
                            <w:rFonts w:ascii="UD デジタル 教科書体 NP-R" w:eastAsia="UD デジタル 教科書体 NP-R" w:hAnsi="BIZ UDPゴシック" w:hint="eastAsia"/>
                            <w:sz w:val="44"/>
                            <w:szCs w:val="44"/>
                          </w:rPr>
                          <w:t xml:space="preserve">岡崎市介護に関する入門的研修　</w:t>
                        </w:r>
                      </w:p>
                      <w:p w14:paraId="339B54DC" w14:textId="1823A836" w:rsidR="00A85C04" w:rsidRPr="0028406A" w:rsidRDefault="00A85C04" w:rsidP="00A85C04">
                        <w:pPr>
                          <w:jc w:val="center"/>
                          <w:rPr>
                            <w:rFonts w:ascii="UD デジタル 教科書体 NP-R" w:eastAsia="UD デジタル 教科書体 NP-R" w:hAnsi="BIZ UDPゴシック"/>
                            <w:sz w:val="44"/>
                            <w:szCs w:val="44"/>
                          </w:rPr>
                        </w:pPr>
                        <w:r w:rsidRPr="0028406A">
                          <w:rPr>
                            <w:rFonts w:ascii="UD デジタル 教科書体 NP-R" w:eastAsia="UD デジタル 教科書体 NP-R" w:hAnsi="BIZ UDPゴシック" w:hint="eastAsia"/>
                            <w:sz w:val="44"/>
                            <w:szCs w:val="44"/>
                          </w:rPr>
                          <w:t>参加申込書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9DC72D" w14:textId="53D04D5C" w:rsidR="0028406A" w:rsidRDefault="0028406A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5273ED3C" w14:textId="79ECF439" w:rsidR="0028406A" w:rsidRDefault="0028406A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43899647" w14:textId="6441D37B" w:rsidR="00B832BF" w:rsidRDefault="00B832BF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105705E7" w14:textId="19074768" w:rsidR="009E3C65" w:rsidRDefault="009E3C65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758A15CE" w14:textId="727EDBC3" w:rsidR="009E3C65" w:rsidRDefault="009E3C65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4D736417" w14:textId="2A3FBE8A" w:rsidR="000E1E8F" w:rsidRDefault="0028406A" w:rsidP="00B01BCD">
      <w:pPr>
        <w:ind w:left="240" w:hangingChars="100" w:hanging="240"/>
        <w:rPr>
          <w:rFonts w:ascii="UD デジタル 教科書体 NP-R" w:eastAsia="UD デジタル 教科書体 NP-R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2FC72" wp14:editId="6B4117B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237591" cy="46257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591" cy="462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5DA53" w14:textId="50625F4A" w:rsidR="00BB05D6" w:rsidRPr="0028406A" w:rsidRDefault="009E3C65" w:rsidP="00B832BF">
                            <w:pPr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406A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申込締切：</w:t>
                            </w:r>
                            <w:r w:rsidR="0096762C" w:rsidRPr="0028406A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96762C" w:rsidRPr="0028406A">
                              <w:rPr>
                                <w:rFonts w:ascii="UD デジタル 教科書体 NP-R" w:eastAsia="UD デジタル 教科書体 NP-R" w:hAnsi="BIZ UDP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28406A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30121F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BB05D6" w:rsidRPr="0028406A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30121F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BB05D6" w:rsidRPr="0028406A">
                              <w:rPr>
                                <w:rFonts w:ascii="UD デジタル 教科書体 NP-R" w:eastAsia="UD デジタル 教科書体 NP-R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FC72" id="テキスト ボックス 7" o:spid="_x0000_s1032" type="#_x0000_t202" style="position:absolute;left:0;text-align:left;margin-left:0;margin-top:1.6pt;width:176.2pt;height:36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" filled="f" stroked="f" strokeweight=".5pt">
                <v:textbox>
                  <w:txbxContent>
                    <w:p w14:paraId="6F55DA53" w14:textId="50625F4A" w:rsidR="00BB05D6" w:rsidRPr="0028406A" w:rsidRDefault="009E3C65" w:rsidP="00B832BF">
                      <w:pPr>
                        <w:jc w:val="left"/>
                        <w:rPr>
                          <w:rFonts w:ascii="UD デジタル 教科書体 NP-R" w:eastAsia="UD デジタル 教科書体 NP-R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28406A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申込締切：</w:t>
                      </w:r>
                      <w:r w:rsidR="0096762C" w:rsidRPr="0028406A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96762C" w:rsidRPr="0028406A">
                        <w:rPr>
                          <w:rFonts w:ascii="UD デジタル 教科書体 NP-R" w:eastAsia="UD デジタル 教科書体 NP-R" w:hAnsi="BIZ UDPゴシック"/>
                          <w:color w:val="FF000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28406A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30121F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BB05D6" w:rsidRPr="0028406A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30121F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BB05D6" w:rsidRPr="0028406A">
                        <w:rPr>
                          <w:rFonts w:ascii="UD デジタル 教科書体 NP-R" w:eastAsia="UD デジタル 教科書体 NP-R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08AFA" w14:textId="02E35382" w:rsidR="0028406A" w:rsidRDefault="0028406A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723CA457" w14:textId="30833B7E" w:rsidR="0028406A" w:rsidRPr="0028406A" w:rsidRDefault="0028406A" w:rsidP="0028406A">
      <w:pPr>
        <w:ind w:left="240" w:hangingChars="100" w:hanging="240"/>
        <w:jc w:val="center"/>
        <w:rPr>
          <w:rFonts w:ascii="UD デジタル 教科書体 NP-R" w:eastAsia="UD デジタル 教科書体 NP-R" w:hAnsi="BIZ UDPゴシック"/>
          <w:sz w:val="24"/>
          <w:szCs w:val="24"/>
        </w:rPr>
      </w:pPr>
      <w:r w:rsidRPr="0028406A">
        <w:rPr>
          <w:rFonts w:ascii="UD デジタル 教科書体 NP-R" w:eastAsia="UD デジタル 教科書体 NP-R" w:hAnsi="BIZ UDPゴシック" w:hint="eastAsia"/>
          <w:sz w:val="24"/>
          <w:szCs w:val="24"/>
        </w:rPr>
        <w:t>※送信時、FAX番号のお間違え無いよう</w:t>
      </w:r>
      <w:r w:rsidR="003C7547">
        <w:rPr>
          <w:rFonts w:ascii="UD デジタル 教科書体 NP-R" w:eastAsia="UD デジタル 教科書体 NP-R" w:hAnsi="BIZ UDPゴシック" w:hint="eastAsia"/>
          <w:sz w:val="24"/>
          <w:szCs w:val="24"/>
        </w:rPr>
        <w:t>再度</w:t>
      </w:r>
      <w:r w:rsidRPr="0028406A">
        <w:rPr>
          <w:rFonts w:ascii="UD デジタル 教科書体 NP-R" w:eastAsia="UD デジタル 教科書体 NP-R" w:hAnsi="BIZ UDPゴシック" w:hint="eastAsia"/>
          <w:sz w:val="24"/>
          <w:szCs w:val="24"/>
        </w:rPr>
        <w:t>ご確認ください。</w:t>
      </w:r>
    </w:p>
    <w:p w14:paraId="4799904B" w14:textId="123DE85D" w:rsidR="0028406A" w:rsidRPr="0028406A" w:rsidRDefault="0028406A" w:rsidP="0028406A">
      <w:pPr>
        <w:ind w:left="440" w:hangingChars="100" w:hanging="440"/>
        <w:jc w:val="center"/>
        <w:rPr>
          <w:rFonts w:ascii="UD デジタル 教科書体 NP-R" w:eastAsia="UD デジタル 教科書体 NP-R" w:hAnsi="BIZ UDPゴシック"/>
          <w:sz w:val="44"/>
          <w:szCs w:val="44"/>
        </w:rPr>
      </w:pPr>
      <w:r w:rsidRPr="0028406A">
        <w:rPr>
          <w:rFonts w:ascii="UD デジタル 教科書体 NP-R" w:eastAsia="UD デジタル 教科書体 NP-R" w:hAnsi="BIZ UDPゴシック" w:hint="eastAsia"/>
          <w:sz w:val="44"/>
          <w:szCs w:val="44"/>
        </w:rPr>
        <w:t>FAX</w:t>
      </w:r>
      <w:r>
        <w:rPr>
          <w:rFonts w:ascii="UD デジタル 教科書体 NP-R" w:eastAsia="UD デジタル 教科書体 NP-R" w:hAnsi="BIZ UDPゴシック" w:hint="eastAsia"/>
          <w:sz w:val="44"/>
          <w:szCs w:val="44"/>
        </w:rPr>
        <w:t>送信先</w:t>
      </w:r>
      <w:r w:rsidRPr="0028406A">
        <w:rPr>
          <w:rFonts w:ascii="UD デジタル 教科書体 NP-R" w:eastAsia="UD デジタル 教科書体 NP-R" w:hAnsi="BIZ UDPゴシック" w:hint="eastAsia"/>
          <w:sz w:val="44"/>
          <w:szCs w:val="44"/>
        </w:rPr>
        <w:t xml:space="preserve">　：　０３－６８０３－５８３８</w:t>
      </w:r>
    </w:p>
    <w:p w14:paraId="0C956EBF" w14:textId="4421A41B" w:rsidR="0028406A" w:rsidRDefault="0028406A" w:rsidP="0028406A">
      <w:pPr>
        <w:ind w:left="280" w:right="560" w:hangingChars="100" w:hanging="280"/>
        <w:jc w:val="right"/>
        <w:rPr>
          <w:rFonts w:ascii="UD デジタル 教科書体 NP-R" w:eastAsia="UD デジタル 教科書体 NP-R" w:hAnsi="BIZ UDPゴシック"/>
          <w:szCs w:val="21"/>
        </w:rPr>
      </w:pPr>
      <w:r w:rsidRPr="0028406A">
        <w:rPr>
          <w:rFonts w:ascii="UD デジタル 教科書体 NP-R" w:eastAsia="UD デジタル 教科書体 NP-R" w:hAnsi="BIZ UDPゴシック" w:hint="eastAsia"/>
          <w:sz w:val="28"/>
          <w:szCs w:val="28"/>
        </w:rPr>
        <w:t>セントスタッフ株式会社　教育研修事業課</w:t>
      </w:r>
    </w:p>
    <w:p w14:paraId="31A99405" w14:textId="21D611B6" w:rsidR="0028406A" w:rsidRDefault="0028406A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p w14:paraId="2C724949" w14:textId="77777777" w:rsidR="0028406A" w:rsidRDefault="0028406A" w:rsidP="00B01BCD">
      <w:pPr>
        <w:ind w:left="210" w:hangingChars="100" w:hanging="210"/>
        <w:rPr>
          <w:rFonts w:ascii="UD デジタル 教科書体 NP-R" w:eastAsia="UD デジタル 教科書体 NP-R" w:hAnsi="BIZ UDPゴシック"/>
          <w:szCs w:val="21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4678"/>
        <w:gridCol w:w="3685"/>
      </w:tblGrid>
      <w:tr w:rsidR="00CC5152" w:rsidRPr="00545E4F" w14:paraId="3B2B9F50" w14:textId="77777777" w:rsidTr="00545E4F">
        <w:trPr>
          <w:trHeight w:val="397"/>
        </w:trPr>
        <w:tc>
          <w:tcPr>
            <w:tcW w:w="1843" w:type="dxa"/>
            <w:vAlign w:val="center"/>
          </w:tcPr>
          <w:p w14:paraId="5ED3A1B1" w14:textId="422BF16D" w:rsidR="00CC5152" w:rsidRPr="0028406A" w:rsidRDefault="0028406A" w:rsidP="0028406A">
            <w:pPr>
              <w:pStyle w:val="aa"/>
              <w:numPr>
                <w:ilvl w:val="0"/>
                <w:numId w:val="6"/>
              </w:numPr>
              <w:ind w:leftChars="0" w:left="321" w:hanging="321"/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2"/>
              </w:rPr>
              <w:t>フリガナ</w:t>
            </w:r>
          </w:p>
        </w:tc>
        <w:tc>
          <w:tcPr>
            <w:tcW w:w="4678" w:type="dxa"/>
          </w:tcPr>
          <w:p w14:paraId="77EEED3F" w14:textId="01DFFE26" w:rsidR="00CC5152" w:rsidRPr="00545E4F" w:rsidRDefault="00CC5152" w:rsidP="0072245C">
            <w:pPr>
              <w:rPr>
                <w:rFonts w:ascii="UD デジタル 教科書体 NP-R" w:eastAsia="UD デジタル 教科書体 NP-R" w:hAnsi="BIZ UDP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8673BFE" w14:textId="756CB4C7" w:rsidR="006127A8" w:rsidRPr="0028406A" w:rsidRDefault="0028406A" w:rsidP="0028406A">
            <w:pPr>
              <w:pStyle w:val="aa"/>
              <w:numPr>
                <w:ilvl w:val="0"/>
                <w:numId w:val="7"/>
              </w:numPr>
              <w:spacing w:afterLines="50" w:after="180"/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B4C85B" wp14:editId="18D4C1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261620</wp:posOffset>
                      </wp:positionV>
                      <wp:extent cx="523875" cy="4191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8A93E3" w14:textId="6E9B3DD6" w:rsidR="006127A8" w:rsidRPr="0028406A" w:rsidRDefault="0028406A" w:rsidP="006127A8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4C85B" id="テキスト ボックス 16" o:spid="_x0000_s1033" type="#_x0000_t202" style="position:absolute;left:0;text-align:left;margin-left:.35pt;margin-top:20.6pt;width:41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" filled="f" stroked="f" strokeweight=".5pt">
                      <v:textbox>
                        <w:txbxContent>
                          <w:p w14:paraId="4E8A93E3" w14:textId="6E9B3DD6" w:rsidR="006127A8" w:rsidRPr="0028406A" w:rsidRDefault="0028406A" w:rsidP="006127A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50A5F9" wp14:editId="654C532B">
                      <wp:simplePos x="0" y="0"/>
                      <wp:positionH relativeFrom="margin">
                        <wp:posOffset>-523240</wp:posOffset>
                      </wp:positionH>
                      <wp:positionV relativeFrom="paragraph">
                        <wp:posOffset>-272415</wp:posOffset>
                      </wp:positionV>
                      <wp:extent cx="280162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162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17728" w14:textId="77777777" w:rsidR="00A85C04" w:rsidRPr="00545E4F" w:rsidRDefault="00A85C04" w:rsidP="00B24B57">
                                  <w:pPr>
                                    <w:jc w:val="right"/>
                                    <w:rPr>
                                      <w:rFonts w:ascii="UD デジタル 教科書体 NP-R" w:eastAsia="UD デジタル 教科書体 NP-R" w:hAnsi="BIZ UDPゴシック"/>
                                    </w:rPr>
                                  </w:pPr>
                                  <w:r w:rsidRPr="00545E4F">
                                    <w:rPr>
                                      <w:rFonts w:ascii="UD デジタル 教科書体 NP-R" w:eastAsia="UD デジタル 教科書体 NP-R" w:hAnsi="BIZ UDPゴシック" w:hint="eastAsia"/>
                                    </w:rPr>
                                    <w:t>申込日</w:t>
                                  </w:r>
                                  <w:r w:rsidR="00545E4F">
                                    <w:rPr>
                                      <w:rFonts w:ascii="UD デジタル 教科書体 NP-R" w:eastAsia="UD デジタル 教科書体 NP-R" w:hAnsi="BIZ UDPゴシック" w:hint="eastAsia"/>
                                    </w:rPr>
                                    <w:t xml:space="preserve">　　</w:t>
                                  </w:r>
                                  <w:r w:rsidRPr="00545E4F">
                                    <w:rPr>
                                      <w:rFonts w:ascii="UD デジタル 教科書体 NP-R" w:eastAsia="UD デジタル 教科書体 NP-R" w:hAnsi="BIZ UDP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A5F9" id="テキスト ボックス 2" o:spid="_x0000_s1034" type="#_x0000_t202" style="position:absolute;left:0;text-align:left;margin-left:-41.2pt;margin-top:-21.45pt;width:220.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" filled="f" stroked="f" strokeweight=".5pt">
                      <v:textbox>
                        <w:txbxContent>
                          <w:p w14:paraId="28D17728" w14:textId="77777777" w:rsidR="00A85C04" w:rsidRPr="00545E4F" w:rsidRDefault="00A85C04" w:rsidP="00B24B57">
                            <w:pPr>
                              <w:jc w:val="right"/>
                              <w:rPr>
                                <w:rFonts w:ascii="UD デジタル 教科書体 NP-R" w:eastAsia="UD デジタル 教科書体 NP-R" w:hAnsi="BIZ UDPゴシック"/>
                              </w:rPr>
                            </w:pPr>
                            <w:r w:rsidRPr="00545E4F">
                              <w:rPr>
                                <w:rFonts w:ascii="UD デジタル 教科書体 NP-R" w:eastAsia="UD デジタル 教科書体 NP-R" w:hAnsi="BIZ UDPゴシック" w:hint="eastAsia"/>
                              </w:rPr>
                              <w:t>申込日</w:t>
                            </w:r>
                            <w:r w:rsidR="00545E4F">
                              <w:rPr>
                                <w:rFonts w:ascii="UD デジタル 教科書体 NP-R" w:eastAsia="UD デジタル 教科書体 NP-R" w:hAnsi="BIZ UDPゴシック" w:hint="eastAsia"/>
                              </w:rPr>
                              <w:t xml:space="preserve">　　</w:t>
                            </w:r>
                            <w:r w:rsidRPr="00545E4F">
                              <w:rPr>
                                <w:rFonts w:ascii="UD デジタル 教科書体 NP-R" w:eastAsia="UD デジタル 教科書体 NP-R" w:hAnsi="BIZ UDPゴシック" w:hint="eastAsia"/>
                              </w:rPr>
                              <w:t xml:space="preserve">　　年　　　月　　　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127A8"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 生年月日</w:t>
            </w:r>
          </w:p>
          <w:p w14:paraId="4B752DA7" w14:textId="77777777" w:rsidR="006127A8" w:rsidRPr="00545E4F" w:rsidRDefault="006127A8" w:rsidP="006127A8">
            <w:pPr>
              <w:wordWrap w:val="0"/>
              <w:jc w:val="right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545E4F">
              <w:rPr>
                <w:rFonts w:ascii="UD デジタル 教科書体 NP-R" w:eastAsia="UD デジタル 教科書体 NP-R" w:hAnsi="BIZ UDPゴシック" w:hint="eastAsia"/>
                <w:sz w:val="24"/>
                <w:szCs w:val="24"/>
              </w:rPr>
              <w:t xml:space="preserve">　</w:t>
            </w:r>
            <w:r w:rsidRPr="00545E4F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　年　 　月　 　日</w:t>
            </w:r>
          </w:p>
          <w:p w14:paraId="0461E8C6" w14:textId="69654A37" w:rsidR="00B45248" w:rsidRPr="00545E4F" w:rsidRDefault="006127A8" w:rsidP="006127A8">
            <w:pPr>
              <w:jc w:val="right"/>
              <w:rPr>
                <w:rFonts w:ascii="UD デジタル 教科書体 NP-R" w:eastAsia="UD デジタル 教科書体 NP-R" w:hAnsi="BIZ UDPゴシック"/>
                <w:sz w:val="24"/>
                <w:szCs w:val="24"/>
              </w:rPr>
            </w:pPr>
            <w:r w:rsidRPr="00545E4F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　（　　　歳）</w:t>
            </w:r>
          </w:p>
        </w:tc>
      </w:tr>
      <w:tr w:rsidR="00CC5152" w:rsidRPr="00545E4F" w14:paraId="1477F6C1" w14:textId="77777777" w:rsidTr="00545E4F">
        <w:trPr>
          <w:trHeight w:val="714"/>
        </w:trPr>
        <w:tc>
          <w:tcPr>
            <w:tcW w:w="1843" w:type="dxa"/>
            <w:vAlign w:val="center"/>
          </w:tcPr>
          <w:p w14:paraId="138BA06C" w14:textId="43EE19F9" w:rsidR="00CC5152" w:rsidRPr="0028406A" w:rsidRDefault="00CC5152" w:rsidP="0028406A">
            <w:pPr>
              <w:pStyle w:val="aa"/>
              <w:numPr>
                <w:ilvl w:val="0"/>
                <w:numId w:val="6"/>
              </w:numPr>
              <w:ind w:leftChars="0" w:left="321" w:hanging="329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氏　</w:t>
            </w:r>
            <w:r w:rsidR="00B24B57"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  </w:t>
            </w:r>
            <w:r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>名</w:t>
            </w:r>
          </w:p>
        </w:tc>
        <w:tc>
          <w:tcPr>
            <w:tcW w:w="4678" w:type="dxa"/>
          </w:tcPr>
          <w:p w14:paraId="6E961956" w14:textId="77777777" w:rsidR="00CC5152" w:rsidRPr="00545E4F" w:rsidRDefault="00545E4F" w:rsidP="0072245C">
            <w:pPr>
              <w:rPr>
                <w:rFonts w:ascii="UD デジタル 教科書体 NP-R" w:eastAsia="UD デジタル 教科書体 NP-R" w:hAnsi="BIZ UDP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06CD9" wp14:editId="7E4C85B0">
                      <wp:simplePos x="0" y="0"/>
                      <wp:positionH relativeFrom="column">
                        <wp:posOffset>-57561</wp:posOffset>
                      </wp:positionH>
                      <wp:positionV relativeFrom="paragraph">
                        <wp:posOffset>498699</wp:posOffset>
                      </wp:positionV>
                      <wp:extent cx="1506071" cy="441512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1" cy="4415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763CF" w14:textId="77777777" w:rsidR="00545E4F" w:rsidRPr="00545E4F" w:rsidRDefault="00545E4F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545E4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〒　　　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06CD9" id="テキスト ボックス 8" o:spid="_x0000_s1035" type="#_x0000_t202" style="position:absolute;left:0;text-align:left;margin-left:-4.55pt;margin-top:39.25pt;width:118.6pt;height:3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maUAIAAGkEAAAOAAAAZHJzL2Uyb0RvYy54bWysVM1u2zAMvg/YOwi6L7azJO2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" filled="f" stroked="f" strokeweight=".5pt">
                      <v:textbox>
                        <w:txbxContent>
                          <w:p w14:paraId="47C763CF" w14:textId="77777777" w:rsidR="00545E4F" w:rsidRPr="00545E4F" w:rsidRDefault="00545E4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45E4F">
                              <w:rPr>
                                <w:rFonts w:ascii="UD デジタル 教科書体 NP-R" w:eastAsia="UD デジタル 教科書体 NP-R" w:hint="eastAsia"/>
                              </w:rPr>
                              <w:t>〒　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vMerge/>
          </w:tcPr>
          <w:p w14:paraId="0F56EABC" w14:textId="77777777" w:rsidR="00CC5152" w:rsidRPr="00545E4F" w:rsidRDefault="00CC5152" w:rsidP="0072245C">
            <w:pPr>
              <w:rPr>
                <w:rFonts w:ascii="UD デジタル 教科書体 NP-R" w:eastAsia="UD デジタル 教科書体 NP-R" w:hAnsi="BIZ UDPゴシック"/>
                <w:sz w:val="24"/>
                <w:szCs w:val="24"/>
              </w:rPr>
            </w:pPr>
          </w:p>
        </w:tc>
      </w:tr>
      <w:tr w:rsidR="00CC5152" w:rsidRPr="00545E4F" w14:paraId="5E910D3E" w14:textId="77777777" w:rsidTr="00867F45">
        <w:trPr>
          <w:trHeight w:val="964"/>
        </w:trPr>
        <w:tc>
          <w:tcPr>
            <w:tcW w:w="1843" w:type="dxa"/>
            <w:vAlign w:val="center"/>
          </w:tcPr>
          <w:p w14:paraId="59421664" w14:textId="1F014C66" w:rsidR="00CC5152" w:rsidRPr="0028406A" w:rsidRDefault="00CC5152" w:rsidP="0028406A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住　</w:t>
            </w:r>
            <w:r w:rsidR="00B24B57"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 xml:space="preserve">  </w:t>
            </w:r>
            <w:r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>所</w:t>
            </w:r>
          </w:p>
        </w:tc>
        <w:tc>
          <w:tcPr>
            <w:tcW w:w="8363" w:type="dxa"/>
            <w:gridSpan w:val="2"/>
          </w:tcPr>
          <w:p w14:paraId="5761D0B8" w14:textId="77777777" w:rsidR="00CC5152" w:rsidRPr="00545E4F" w:rsidRDefault="00CC5152" w:rsidP="0072245C">
            <w:pPr>
              <w:rPr>
                <w:rFonts w:ascii="UD デジタル 教科書体 NP-R" w:eastAsia="UD デジタル 教科書体 NP-R" w:hAnsi="BIZ UDPゴシック"/>
                <w:sz w:val="24"/>
                <w:szCs w:val="24"/>
              </w:rPr>
            </w:pPr>
          </w:p>
        </w:tc>
      </w:tr>
      <w:tr w:rsidR="00B24B57" w:rsidRPr="00545E4F" w14:paraId="45891FFB" w14:textId="77777777" w:rsidTr="009E3C65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FE4DFD6" w14:textId="77777777" w:rsidR="00B24B57" w:rsidRDefault="0028406A" w:rsidP="0028406A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28406A">
              <w:rPr>
                <w:rFonts w:ascii="UD デジタル 教科書体 NP-R" w:eastAsia="UD デジタル 教科書体 NP-R" w:hAnsi="BIZ UDPゴシック" w:hint="eastAsia"/>
                <w:sz w:val="22"/>
              </w:rPr>
              <w:t>電話番号</w:t>
            </w:r>
          </w:p>
          <w:p w14:paraId="7DB5DAA9" w14:textId="2B82760C" w:rsidR="0028406A" w:rsidRPr="0028406A" w:rsidRDefault="0028406A" w:rsidP="0028406A">
            <w:pPr>
              <w:ind w:firstLineChars="100" w:firstLine="200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28406A">
              <w:rPr>
                <w:rFonts w:ascii="UD デジタル 教科書体 NP-R" w:eastAsia="UD デジタル 教科書体 NP-R" w:hAnsi="BIZ UDPゴシック" w:hint="eastAsia"/>
                <w:sz w:val="20"/>
                <w:szCs w:val="20"/>
              </w:rPr>
              <w:t>いずれかで可</w:t>
            </w:r>
          </w:p>
        </w:tc>
        <w:tc>
          <w:tcPr>
            <w:tcW w:w="8363" w:type="dxa"/>
            <w:gridSpan w:val="2"/>
            <w:vAlign w:val="center"/>
          </w:tcPr>
          <w:p w14:paraId="44928F1D" w14:textId="77777777" w:rsidR="00B24B57" w:rsidRPr="00545E4F" w:rsidRDefault="00B24B57" w:rsidP="00B24B57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545E4F">
              <w:rPr>
                <w:rFonts w:ascii="UD デジタル 教科書体 NP-R" w:eastAsia="UD デジタル 教科書体 NP-R" w:hAnsi="BIZ UDPゴシック" w:hint="eastAsia"/>
                <w:sz w:val="22"/>
              </w:rPr>
              <w:t>（ご自宅）</w:t>
            </w:r>
          </w:p>
        </w:tc>
      </w:tr>
      <w:tr w:rsidR="00B24B57" w:rsidRPr="00545E4F" w14:paraId="37B767E0" w14:textId="77777777" w:rsidTr="009E3C65">
        <w:trPr>
          <w:trHeight w:val="510"/>
        </w:trPr>
        <w:tc>
          <w:tcPr>
            <w:tcW w:w="1843" w:type="dxa"/>
            <w:vMerge/>
            <w:vAlign w:val="center"/>
          </w:tcPr>
          <w:p w14:paraId="389CAEDC" w14:textId="77777777" w:rsidR="00B24B57" w:rsidRPr="00545E4F" w:rsidRDefault="00B24B57" w:rsidP="00CC5152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6DECFD1E" w14:textId="77777777" w:rsidR="00B24B57" w:rsidRPr="00545E4F" w:rsidRDefault="00B24B57" w:rsidP="00B24B57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545E4F">
              <w:rPr>
                <w:rFonts w:ascii="UD デジタル 教科書体 NP-R" w:eastAsia="UD デジタル 教科書体 NP-R" w:hAnsi="BIZ UDPゴシック" w:hint="eastAsia"/>
                <w:sz w:val="22"/>
              </w:rPr>
              <w:t>（携帯電話）</w:t>
            </w:r>
          </w:p>
        </w:tc>
      </w:tr>
      <w:tr w:rsidR="0028406A" w:rsidRPr="00545E4F" w14:paraId="2E58F851" w14:textId="77777777" w:rsidTr="009E3C65">
        <w:trPr>
          <w:trHeight w:val="510"/>
        </w:trPr>
        <w:tc>
          <w:tcPr>
            <w:tcW w:w="1843" w:type="dxa"/>
            <w:vAlign w:val="center"/>
          </w:tcPr>
          <w:p w14:paraId="7DF55DAA" w14:textId="77777777" w:rsidR="0028406A" w:rsidRDefault="0028406A" w:rsidP="0028406A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2"/>
              </w:rPr>
              <w:t>メール</w:t>
            </w:r>
          </w:p>
          <w:p w14:paraId="7955D97C" w14:textId="59AA8677" w:rsidR="0028406A" w:rsidRPr="0028406A" w:rsidRDefault="0028406A" w:rsidP="0028406A">
            <w:pPr>
              <w:pStyle w:val="aa"/>
              <w:ind w:leftChars="0" w:left="360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2"/>
              </w:rPr>
              <w:t>アドレス</w:t>
            </w:r>
          </w:p>
        </w:tc>
        <w:tc>
          <w:tcPr>
            <w:tcW w:w="8363" w:type="dxa"/>
            <w:gridSpan w:val="2"/>
            <w:vAlign w:val="center"/>
          </w:tcPr>
          <w:p w14:paraId="6D854FF2" w14:textId="77777777" w:rsidR="0028406A" w:rsidRPr="00545E4F" w:rsidRDefault="0028406A" w:rsidP="00B24B57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</w:p>
        </w:tc>
      </w:tr>
      <w:tr w:rsidR="0028406A" w:rsidRPr="00545E4F" w14:paraId="77BEEC51" w14:textId="77777777" w:rsidTr="009E3C65">
        <w:trPr>
          <w:trHeight w:val="510"/>
        </w:trPr>
        <w:tc>
          <w:tcPr>
            <w:tcW w:w="1843" w:type="dxa"/>
            <w:vAlign w:val="center"/>
          </w:tcPr>
          <w:p w14:paraId="263B0994" w14:textId="7F4B1283" w:rsidR="0028406A" w:rsidRPr="0028406A" w:rsidRDefault="0028406A" w:rsidP="0028406A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2"/>
              </w:rPr>
              <w:t>職　　業</w:t>
            </w:r>
          </w:p>
        </w:tc>
        <w:tc>
          <w:tcPr>
            <w:tcW w:w="8363" w:type="dxa"/>
            <w:gridSpan w:val="2"/>
            <w:vAlign w:val="center"/>
          </w:tcPr>
          <w:p w14:paraId="41EB378D" w14:textId="77777777" w:rsidR="0028406A" w:rsidRPr="00545E4F" w:rsidRDefault="0028406A" w:rsidP="00B24B57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</w:p>
        </w:tc>
      </w:tr>
      <w:tr w:rsidR="0028406A" w:rsidRPr="00545E4F" w14:paraId="14EAF975" w14:textId="77777777" w:rsidTr="009E3C65">
        <w:trPr>
          <w:trHeight w:val="510"/>
        </w:trPr>
        <w:tc>
          <w:tcPr>
            <w:tcW w:w="1843" w:type="dxa"/>
            <w:vAlign w:val="center"/>
          </w:tcPr>
          <w:p w14:paraId="5A0F0509" w14:textId="77AD7417" w:rsidR="0028406A" w:rsidRDefault="0028406A" w:rsidP="0028406A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2"/>
              </w:rPr>
              <w:t>応募動機</w:t>
            </w:r>
          </w:p>
        </w:tc>
        <w:tc>
          <w:tcPr>
            <w:tcW w:w="8363" w:type="dxa"/>
            <w:gridSpan w:val="2"/>
            <w:vAlign w:val="center"/>
          </w:tcPr>
          <w:p w14:paraId="0D4115B8" w14:textId="77777777" w:rsidR="0028406A" w:rsidRPr="00545E4F" w:rsidRDefault="0028406A" w:rsidP="00B24B57">
            <w:pPr>
              <w:rPr>
                <w:rFonts w:ascii="UD デジタル 教科書体 NP-R" w:eastAsia="UD デジタル 教科書体 NP-R" w:hAnsi="BIZ UDPゴシック"/>
                <w:sz w:val="22"/>
              </w:rPr>
            </w:pPr>
          </w:p>
        </w:tc>
      </w:tr>
    </w:tbl>
    <w:p w14:paraId="253E188B" w14:textId="1727DA1D" w:rsidR="00A85C04" w:rsidRPr="00545E4F" w:rsidRDefault="0028406A" w:rsidP="0072245C">
      <w:pPr>
        <w:ind w:left="480" w:hangingChars="200" w:hanging="480"/>
        <w:rPr>
          <w:rFonts w:ascii="UD デジタル 教科書体 NP-R" w:eastAsia="UD デジタル 教科書体 NP-R" w:hAnsi="BIZ UDPゴシック"/>
          <w:sz w:val="24"/>
          <w:szCs w:val="24"/>
        </w:rPr>
      </w:pPr>
      <w:r w:rsidRPr="00545E4F">
        <w:rPr>
          <w:rFonts w:ascii="UD デジタル 教科書体 NP-R" w:eastAsia="UD デジタル 教科書体 NP-R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4A7EE" wp14:editId="44632E55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6467475" cy="1101436"/>
                <wp:effectExtent l="0" t="0" r="2857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0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24CF5" w14:textId="77777777" w:rsidR="00325807" w:rsidRDefault="00867F45" w:rsidP="00325807">
                            <w:pPr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</w:pP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【</w:t>
                            </w:r>
                            <w:r w:rsidR="00815E26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申込み</w:t>
                            </w:r>
                            <w:r w:rsidR="00BB05D6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・問い合わせ</w:t>
                            </w:r>
                            <w:r w:rsidR="00815E26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先</w:t>
                            </w:r>
                            <w:r w:rsid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 xml:space="preserve">】　</w:t>
                            </w:r>
                          </w:p>
                          <w:p w14:paraId="346F4652" w14:textId="55675A0B" w:rsidR="00815E26" w:rsidRPr="00325807" w:rsidRDefault="00DF05F9" w:rsidP="00325807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セントスタッフ</w:t>
                            </w:r>
                            <w:r w:rsidR="00867F45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 xml:space="preserve">株式会社　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教育研修事業課</w:t>
                            </w:r>
                          </w:p>
                          <w:p w14:paraId="2BE9803F" w14:textId="4D511946" w:rsidR="00867F45" w:rsidRPr="00325807" w:rsidRDefault="00867F45" w:rsidP="00DF05F9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 w:hAnsi="BIZ UDPゴシック"/>
                                <w:sz w:val="18"/>
                                <w:szCs w:val="18"/>
                              </w:rPr>
                            </w:pP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電話</w:t>
                            </w:r>
                            <w:r w:rsid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：03</w:t>
                            </w: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－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6803</w:t>
                            </w: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－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5</w:t>
                            </w:r>
                            <w:r w:rsidR="00AF6315"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  <w:t>624</w:t>
                            </w: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受付時間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/>
                                <w:sz w:val="18"/>
                                <w:szCs w:val="18"/>
                              </w:rPr>
                              <w:t>0</w:t>
                            </w: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/>
                                <w:sz w:val="18"/>
                                <w:szCs w:val="18"/>
                              </w:rPr>
                              <w:t>8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：00　平日）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406A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FAX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：03</w:t>
                            </w:r>
                            <w:r w:rsidR="0028406A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－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6803－5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  <w:t>838</w:t>
                            </w:r>
                            <w:r w:rsidR="0028406A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7E9BD2A" w14:textId="36A23858" w:rsidR="003C2E28" w:rsidRPr="00325807" w:rsidRDefault="003C2E28" w:rsidP="00325807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</w:pP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Eメール：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</w:rPr>
                              <w:t>s</w:t>
                            </w:r>
                            <w:r w:rsidR="00DF05F9"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</w:rPr>
                              <w:t>t_kenshu@home.misawa.co.jp</w:t>
                            </w:r>
                          </w:p>
                          <w:p w14:paraId="1D0ACAA7" w14:textId="77777777" w:rsidR="003C2E28" w:rsidRPr="003C2E28" w:rsidRDefault="003C2E2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A7EE" id="テキスト ボックス 5" o:spid="_x0000_s1036" type="#_x0000_t202" style="position:absolute;left:0;text-align:left;margin-left:0;margin-top:89.4pt;width:509.25pt;height:8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" fillcolor="white [3201]" strokeweight=".5pt">
                <v:textbox>
                  <w:txbxContent>
                    <w:p w14:paraId="73A24CF5" w14:textId="77777777" w:rsidR="00325807" w:rsidRDefault="00867F45" w:rsidP="00325807">
                      <w:pPr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</w:pP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【</w:t>
                      </w:r>
                      <w:r w:rsidR="00815E26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申込み</w:t>
                      </w:r>
                      <w:r w:rsidR="00BB05D6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・問い合わせ</w:t>
                      </w:r>
                      <w:r w:rsidR="00815E26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先</w:t>
                      </w:r>
                      <w:r w:rsid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 xml:space="preserve">】　</w:t>
                      </w:r>
                    </w:p>
                    <w:p w14:paraId="346F4652" w14:textId="55675A0B" w:rsidR="00815E26" w:rsidRPr="00325807" w:rsidRDefault="00DF05F9" w:rsidP="00325807">
                      <w:pPr>
                        <w:ind w:firstLineChars="100" w:firstLine="220"/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セントスタッフ</w:t>
                      </w:r>
                      <w:r w:rsidR="00867F45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 xml:space="preserve">株式会社　</w:t>
                      </w:r>
                      <w:r w:rsidR="0028406A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教育研修事業課</w:t>
                      </w:r>
                    </w:p>
                    <w:p w14:paraId="2BE9803F" w14:textId="4D511946" w:rsidR="00867F45" w:rsidRPr="00325807" w:rsidRDefault="00867F45" w:rsidP="00DF05F9">
                      <w:pPr>
                        <w:ind w:firstLineChars="100" w:firstLine="220"/>
                        <w:rPr>
                          <w:rFonts w:ascii="UD デジタル 教科書体 NP-R" w:eastAsia="UD デジタル 教科書体 NP-R" w:hAnsi="BIZ UDPゴシック"/>
                          <w:sz w:val="18"/>
                          <w:szCs w:val="18"/>
                        </w:rPr>
                      </w:pP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電話</w:t>
                      </w:r>
                      <w:r w:rsid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：03</w:t>
                      </w: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－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6803</w:t>
                      </w: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－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5</w:t>
                      </w:r>
                      <w:r w:rsidR="00AF6315"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  <w:t>624</w:t>
                      </w: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（</w:t>
                      </w:r>
                      <w:r w:rsid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受付時間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10</w:t>
                      </w:r>
                      <w:r w:rsid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：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0</w:t>
                      </w:r>
                      <w:r w:rsidR="00DF05F9">
                        <w:rPr>
                          <w:rFonts w:ascii="UD デジタル 教科書体 NP-R" w:eastAsia="UD デジタル 教科書体 NP-R" w:hAnsi="BIZ UDPゴシック"/>
                          <w:sz w:val="18"/>
                          <w:szCs w:val="18"/>
                        </w:rPr>
                        <w:t>0</w:t>
                      </w: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～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1</w:t>
                      </w:r>
                      <w:r w:rsidR="00DF05F9">
                        <w:rPr>
                          <w:rFonts w:ascii="UD デジタル 教科書体 NP-R" w:eastAsia="UD デジタル 教科書体 NP-R" w:hAnsi="BIZ UDPゴシック"/>
                          <w:sz w:val="18"/>
                          <w:szCs w:val="18"/>
                        </w:rPr>
                        <w:t>8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：00　平日）</w:t>
                      </w:r>
                      <w:r w:rsidR="0028406A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8406A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FAX</w:t>
                      </w:r>
                      <w:r w:rsidR="0028406A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：03</w:t>
                      </w:r>
                      <w:r w:rsidR="0028406A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－</w:t>
                      </w:r>
                      <w:r w:rsidR="0028406A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6803－5</w:t>
                      </w:r>
                      <w:r w:rsidR="0028406A"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  <w:t>838</w:t>
                      </w:r>
                      <w:r w:rsidR="0028406A"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37E9BD2A" w14:textId="36A23858" w:rsidR="003C2E28" w:rsidRPr="00325807" w:rsidRDefault="003C2E28" w:rsidP="00325807">
                      <w:pPr>
                        <w:ind w:firstLineChars="100" w:firstLine="220"/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</w:pP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Eメール：</w:t>
                      </w:r>
                      <w:r w:rsidR="00DF05F9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</w:rPr>
                        <w:t>s</w:t>
                      </w:r>
                      <w:r w:rsidR="00DF05F9">
                        <w:rPr>
                          <w:rFonts w:ascii="UD デジタル 教科書体 NP-R" w:eastAsia="UD デジタル 教科書体 NP-R" w:hAnsi="BIZ UDPゴシック"/>
                          <w:sz w:val="22"/>
                        </w:rPr>
                        <w:t>t_kenshu@home.misawa.co.jp</w:t>
                      </w:r>
                    </w:p>
                    <w:p w14:paraId="1D0ACAA7" w14:textId="77777777" w:rsidR="003C2E28" w:rsidRPr="003C2E28" w:rsidRDefault="003C2E2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C65" w:rsidRPr="00545E4F">
        <w:rPr>
          <w:rFonts w:ascii="UD デジタル 教科書体 NP-R" w:eastAsia="UD デジタル 教科書体 NP-R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1AE5E" wp14:editId="65EEB3DE">
                <wp:simplePos x="0" y="0"/>
                <wp:positionH relativeFrom="margin">
                  <wp:posOffset>-78105</wp:posOffset>
                </wp:positionH>
                <wp:positionV relativeFrom="paragraph">
                  <wp:posOffset>59574</wp:posOffset>
                </wp:positionV>
                <wp:extent cx="6629400" cy="623944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2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D73E3" w14:textId="639113F8" w:rsidR="003C2E28" w:rsidRPr="00325807" w:rsidRDefault="00815E26" w:rsidP="00815E26">
                            <w:pPr>
                              <w:snapToGrid w:val="0"/>
                              <w:ind w:left="180" w:hangingChars="100" w:hanging="180"/>
                              <w:rPr>
                                <w:rFonts w:ascii="UD デジタル 教科書体 NP-R" w:eastAsia="UD デジタル 教科書体 NP-R" w:hAnsi="BIZ UDPゴシック"/>
                                <w:sz w:val="18"/>
                                <w:szCs w:val="18"/>
                              </w:rPr>
                            </w:pP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C2E28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本事業において取得した個人情報につきましては、個人情報保護等の規程に基づき、適正な管理を行い、本事業に関する業務以外に使用することはいたしません。なお、申込内容については</w:t>
                            </w:r>
                            <w:r w:rsidR="0028406A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岡崎</w:t>
                            </w:r>
                            <w:r w:rsidR="003C2E28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市にお知らせします。</w:t>
                            </w:r>
                          </w:p>
                          <w:p w14:paraId="40F3AD8C" w14:textId="77777777" w:rsidR="003C2E28" w:rsidRPr="00325807" w:rsidRDefault="00815E26" w:rsidP="003C2E28">
                            <w:pPr>
                              <w:snapToGrid w:val="0"/>
                              <w:rPr>
                                <w:rFonts w:ascii="UD デジタル 教科書体 NP-R" w:eastAsia="UD デジタル 教科書体 NP-R" w:hAnsi="BIZ UDPゴシック"/>
                                <w:sz w:val="18"/>
                                <w:szCs w:val="18"/>
                              </w:rPr>
                            </w:pPr>
                            <w:r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C2E28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受講に際しまして、担当</w:t>
                            </w:r>
                            <w:r w:rsidR="00D92C36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より記載</w:t>
                            </w:r>
                            <w:r w:rsidR="003C2E28" w:rsidRPr="00325807">
                              <w:rPr>
                                <w:rFonts w:ascii="UD デジタル 教科書体 NP-R" w:eastAsia="UD デジタル 教科書体 NP-R" w:hAnsi="BIZ UDPゴシック" w:hint="eastAsia"/>
                                <w:sz w:val="18"/>
                                <w:szCs w:val="18"/>
                              </w:rPr>
                              <w:t>内容の確認等のご連絡をする場合があります。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AE5E" id="テキスト ボックス 4" o:spid="_x0000_s1037" type="#_x0000_t202" style="position:absolute;left:0;text-align:left;margin-left:-6.15pt;margin-top:4.7pt;width:522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" filled="f" stroked="f" strokeweight=".5pt">
                <v:textbox>
                  <w:txbxContent>
                    <w:p w14:paraId="6C1D73E3" w14:textId="639113F8" w:rsidR="003C2E28" w:rsidRPr="00325807" w:rsidRDefault="00815E26" w:rsidP="00815E26">
                      <w:pPr>
                        <w:snapToGrid w:val="0"/>
                        <w:ind w:left="180" w:hangingChars="100" w:hanging="180"/>
                        <w:rPr>
                          <w:rFonts w:ascii="UD デジタル 教科書体 NP-R" w:eastAsia="UD デジタル 教科書体 NP-R" w:hAnsi="BIZ UDPゴシック"/>
                          <w:sz w:val="18"/>
                          <w:szCs w:val="18"/>
                        </w:rPr>
                      </w:pP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※</w:t>
                      </w:r>
                      <w:r w:rsidR="003C2E28"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本事業において取得した個人情報につきましては、個人情報保護等の規程に基づき、適正な管理を行い、本事業に関する業務以外に使用することはいたしません。なお、申込内容については</w:t>
                      </w:r>
                      <w:r w:rsidR="0028406A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岡崎</w:t>
                      </w:r>
                      <w:r w:rsidR="003C2E28"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市にお知らせします。</w:t>
                      </w:r>
                    </w:p>
                    <w:p w14:paraId="40F3AD8C" w14:textId="77777777" w:rsidR="003C2E28" w:rsidRPr="00325807" w:rsidRDefault="00815E26" w:rsidP="003C2E28">
                      <w:pPr>
                        <w:snapToGrid w:val="0"/>
                        <w:rPr>
                          <w:rFonts w:ascii="UD デジタル 教科書体 NP-R" w:eastAsia="UD デジタル 教科書体 NP-R" w:hAnsi="BIZ UDPゴシック"/>
                          <w:sz w:val="18"/>
                          <w:szCs w:val="18"/>
                        </w:rPr>
                      </w:pPr>
                      <w:r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※</w:t>
                      </w:r>
                      <w:r w:rsidR="003C2E28"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受講に際しまして、担当</w:t>
                      </w:r>
                      <w:r w:rsidR="00D92C36"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より記載</w:t>
                      </w:r>
                      <w:r w:rsidR="003C2E28" w:rsidRPr="00325807">
                        <w:rPr>
                          <w:rFonts w:ascii="UD デジタル 教科書体 NP-R" w:eastAsia="UD デジタル 教科書体 NP-R" w:hAnsi="BIZ UDPゴシック" w:hint="eastAsia"/>
                          <w:sz w:val="18"/>
                          <w:szCs w:val="18"/>
                        </w:rPr>
                        <w:t>内容の確認等のご連絡をする場合があります。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5C04" w:rsidRPr="00545E4F" w:rsidSect="000E1E8F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55FA" w14:textId="77777777" w:rsidR="0028406A" w:rsidRDefault="0028406A" w:rsidP="0028406A">
      <w:r>
        <w:separator/>
      </w:r>
    </w:p>
  </w:endnote>
  <w:endnote w:type="continuationSeparator" w:id="0">
    <w:p w14:paraId="40DB7552" w14:textId="77777777" w:rsidR="0028406A" w:rsidRDefault="0028406A" w:rsidP="0028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3227" w14:textId="77777777" w:rsidR="0028406A" w:rsidRDefault="0028406A" w:rsidP="0028406A">
      <w:r>
        <w:separator/>
      </w:r>
    </w:p>
  </w:footnote>
  <w:footnote w:type="continuationSeparator" w:id="0">
    <w:p w14:paraId="6B805947" w14:textId="77777777" w:rsidR="0028406A" w:rsidRDefault="0028406A" w:rsidP="0028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0DB3"/>
    <w:multiLevelType w:val="hybridMultilevel"/>
    <w:tmpl w:val="E4763172"/>
    <w:lvl w:ilvl="0" w:tplc="881625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7B0702"/>
    <w:multiLevelType w:val="hybridMultilevel"/>
    <w:tmpl w:val="6C5EB658"/>
    <w:lvl w:ilvl="0" w:tplc="FDB6B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C64C3"/>
    <w:multiLevelType w:val="hybridMultilevel"/>
    <w:tmpl w:val="03B451F0"/>
    <w:lvl w:ilvl="0" w:tplc="87204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60A43"/>
    <w:multiLevelType w:val="hybridMultilevel"/>
    <w:tmpl w:val="9956E0E2"/>
    <w:lvl w:ilvl="0" w:tplc="AD841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905FA"/>
    <w:multiLevelType w:val="hybridMultilevel"/>
    <w:tmpl w:val="8FC4B80E"/>
    <w:lvl w:ilvl="0" w:tplc="8DD4AA1C">
      <w:start w:val="1"/>
      <w:numFmt w:val="decimalEnclosedCircle"/>
      <w:lvlText w:val="%1"/>
      <w:lvlJc w:val="left"/>
      <w:pPr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65F10FB"/>
    <w:multiLevelType w:val="hybridMultilevel"/>
    <w:tmpl w:val="7DA48AB0"/>
    <w:lvl w:ilvl="0" w:tplc="797A98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8B610D"/>
    <w:multiLevelType w:val="hybridMultilevel"/>
    <w:tmpl w:val="8B6E8D4E"/>
    <w:lvl w:ilvl="0" w:tplc="0AA264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34"/>
    <w:rsid w:val="000E1E8F"/>
    <w:rsid w:val="00103342"/>
    <w:rsid w:val="0028406A"/>
    <w:rsid w:val="0030121F"/>
    <w:rsid w:val="00325807"/>
    <w:rsid w:val="003C2E28"/>
    <w:rsid w:val="003C7547"/>
    <w:rsid w:val="00545E4F"/>
    <w:rsid w:val="00571EA3"/>
    <w:rsid w:val="005978EF"/>
    <w:rsid w:val="005E2CC5"/>
    <w:rsid w:val="006127A8"/>
    <w:rsid w:val="00617BE7"/>
    <w:rsid w:val="006854AF"/>
    <w:rsid w:val="006F18E0"/>
    <w:rsid w:val="006F3FC0"/>
    <w:rsid w:val="0072245C"/>
    <w:rsid w:val="007E3933"/>
    <w:rsid w:val="00815E26"/>
    <w:rsid w:val="00851434"/>
    <w:rsid w:val="00867F45"/>
    <w:rsid w:val="0087613B"/>
    <w:rsid w:val="0096762C"/>
    <w:rsid w:val="009E3C65"/>
    <w:rsid w:val="00A56564"/>
    <w:rsid w:val="00A85C04"/>
    <w:rsid w:val="00AB73D8"/>
    <w:rsid w:val="00AF6315"/>
    <w:rsid w:val="00B01BCD"/>
    <w:rsid w:val="00B24B57"/>
    <w:rsid w:val="00B45248"/>
    <w:rsid w:val="00B832BF"/>
    <w:rsid w:val="00BB05D6"/>
    <w:rsid w:val="00C150EB"/>
    <w:rsid w:val="00C30F1B"/>
    <w:rsid w:val="00CC5152"/>
    <w:rsid w:val="00D51B01"/>
    <w:rsid w:val="00D92C36"/>
    <w:rsid w:val="00DF05F9"/>
    <w:rsid w:val="00F136C2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BED23"/>
  <w15:chartTrackingRefBased/>
  <w15:docId w15:val="{CEF0FD29-C525-4494-A22D-25C77E0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06A"/>
  </w:style>
  <w:style w:type="paragraph" w:styleId="a8">
    <w:name w:val="footer"/>
    <w:basedOn w:val="a"/>
    <w:link w:val="a9"/>
    <w:uiPriority w:val="99"/>
    <w:unhideWhenUsed/>
    <w:rsid w:val="0028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06A"/>
  </w:style>
  <w:style w:type="paragraph" w:styleId="aa">
    <w:name w:val="List Paragraph"/>
    <w:basedOn w:val="a"/>
    <w:uiPriority w:val="34"/>
    <w:qFormat/>
    <w:rsid w:val="00284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C5AF-01E9-40D0-889D-61D6918E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杉本 陽一</cp:lastModifiedBy>
  <cp:revision>4</cp:revision>
  <cp:lastPrinted>2024-08-13T03:06:00Z</cp:lastPrinted>
  <dcterms:created xsi:type="dcterms:W3CDTF">2024-09-09T11:56:00Z</dcterms:created>
  <dcterms:modified xsi:type="dcterms:W3CDTF">2024-09-10T07:59:00Z</dcterms:modified>
</cp:coreProperties>
</file>